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592DA0" w14:textId="77777777" w:rsidR="0014220D" w:rsidRPr="00831845" w:rsidRDefault="0014220D" w:rsidP="0009173E">
      <w:pPr>
        <w:jc w:val="center"/>
        <w:rPr>
          <w:sz w:val="48"/>
          <w:szCs w:val="48"/>
        </w:rPr>
      </w:pPr>
      <w:bookmarkStart w:id="0" w:name="_Toc423509505"/>
    </w:p>
    <w:p w14:paraId="22382B05" w14:textId="77777777" w:rsidR="0014220D" w:rsidRPr="00831845" w:rsidRDefault="0014220D" w:rsidP="0009173E">
      <w:pPr>
        <w:jc w:val="center"/>
        <w:rPr>
          <w:b/>
          <w:sz w:val="48"/>
          <w:szCs w:val="48"/>
        </w:rPr>
      </w:pPr>
    </w:p>
    <w:p w14:paraId="5FD714C3" w14:textId="2BF44085" w:rsidR="0014220D" w:rsidRPr="00831845" w:rsidRDefault="00551C6A" w:rsidP="0009173E">
      <w:pPr>
        <w:jc w:val="center"/>
        <w:rPr>
          <w:b/>
          <w:sz w:val="44"/>
          <w:szCs w:val="44"/>
        </w:rPr>
      </w:pPr>
      <w:bookmarkStart w:id="1" w:name="_Toc505072576"/>
      <w:bookmarkStart w:id="2" w:name="_Toc505076777"/>
      <w:bookmarkStart w:id="3" w:name="_Toc505086888"/>
      <w:bookmarkStart w:id="4" w:name="_Toc505088673"/>
      <w:bookmarkStart w:id="5" w:name="_Toc505090856"/>
      <w:r w:rsidRPr="00831845">
        <w:rPr>
          <w:b/>
          <w:sz w:val="44"/>
          <w:szCs w:val="44"/>
        </w:rPr>
        <w:t xml:space="preserve">Bilag 4: </w:t>
      </w:r>
      <w:bookmarkEnd w:id="1"/>
      <w:bookmarkEnd w:id="2"/>
      <w:bookmarkEnd w:id="3"/>
      <w:bookmarkEnd w:id="4"/>
      <w:bookmarkEnd w:id="5"/>
      <w:r w:rsidR="0095237B">
        <w:rPr>
          <w:b/>
          <w:sz w:val="44"/>
          <w:szCs w:val="44"/>
        </w:rPr>
        <w:t>Endringer av leveransen etter avtaleinngåelsen</w:t>
      </w:r>
    </w:p>
    <w:p w14:paraId="594474A6" w14:textId="77777777" w:rsidR="0014220D" w:rsidRPr="00831845" w:rsidRDefault="0014220D" w:rsidP="0009173E">
      <w:pPr>
        <w:jc w:val="center"/>
        <w:rPr>
          <w:sz w:val="44"/>
          <w:szCs w:val="44"/>
        </w:rPr>
      </w:pPr>
    </w:p>
    <w:p w14:paraId="323BEF27" w14:textId="77777777" w:rsidR="0014220D" w:rsidRPr="00831845" w:rsidRDefault="0014220D" w:rsidP="0009173E">
      <w:pPr>
        <w:jc w:val="center"/>
        <w:rPr>
          <w:sz w:val="44"/>
          <w:szCs w:val="44"/>
        </w:rPr>
      </w:pPr>
    </w:p>
    <w:p w14:paraId="405285C2" w14:textId="77777777" w:rsidR="0014220D" w:rsidRPr="00831845" w:rsidRDefault="0014220D" w:rsidP="0009173E">
      <w:pPr>
        <w:jc w:val="center"/>
        <w:rPr>
          <w:sz w:val="44"/>
          <w:szCs w:val="44"/>
        </w:rPr>
      </w:pPr>
    </w:p>
    <w:p w14:paraId="38E22E1B" w14:textId="77777777" w:rsidR="0014220D" w:rsidRPr="00831845" w:rsidRDefault="0014220D" w:rsidP="0009173E">
      <w:pPr>
        <w:jc w:val="center"/>
        <w:rPr>
          <w:sz w:val="44"/>
          <w:szCs w:val="44"/>
        </w:rPr>
      </w:pPr>
    </w:p>
    <w:p w14:paraId="580F985A" w14:textId="20007A68" w:rsidR="0014220D" w:rsidRPr="00831845" w:rsidRDefault="00551C6A" w:rsidP="722FC9EC">
      <w:pPr>
        <w:jc w:val="center"/>
        <w:rPr>
          <w:b/>
          <w:bCs/>
          <w:sz w:val="44"/>
          <w:szCs w:val="44"/>
        </w:rPr>
      </w:pPr>
      <w:bookmarkStart w:id="6" w:name="_Toc505072577"/>
      <w:bookmarkStart w:id="7" w:name="_Toc505076778"/>
      <w:bookmarkStart w:id="8" w:name="_Toc505086889"/>
      <w:bookmarkStart w:id="9" w:name="_Toc505088674"/>
      <w:r w:rsidRPr="722FC9EC">
        <w:rPr>
          <w:b/>
          <w:bCs/>
          <w:sz w:val="44"/>
          <w:szCs w:val="44"/>
        </w:rPr>
        <w:t xml:space="preserve">Avtale </w:t>
      </w:r>
      <w:r w:rsidR="0E10730E" w:rsidRPr="722FC9EC">
        <w:rPr>
          <w:b/>
          <w:bCs/>
          <w:sz w:val="44"/>
          <w:szCs w:val="44"/>
        </w:rPr>
        <w:t>om</w:t>
      </w:r>
      <w:r w:rsidRPr="722FC9EC">
        <w:rPr>
          <w:b/>
          <w:bCs/>
          <w:sz w:val="44"/>
          <w:szCs w:val="44"/>
        </w:rPr>
        <w:t xml:space="preserve"> vedlikehold av IKT-systemer for Landbruksdirektoratet</w:t>
      </w:r>
      <w:bookmarkEnd w:id="6"/>
      <w:bookmarkEnd w:id="7"/>
      <w:bookmarkEnd w:id="8"/>
      <w:bookmarkEnd w:id="9"/>
    </w:p>
    <w:p w14:paraId="695486AA" w14:textId="77777777" w:rsidR="0014220D" w:rsidRPr="00831845" w:rsidRDefault="0014220D" w:rsidP="0009173E">
      <w:pPr>
        <w:jc w:val="center"/>
      </w:pPr>
    </w:p>
    <w:p w14:paraId="6ABF1D05" w14:textId="7DC98B1B" w:rsidR="0014220D" w:rsidRPr="00831845" w:rsidRDefault="008C6AF7" w:rsidP="722FC9EC">
      <w:pPr>
        <w:jc w:val="center"/>
        <w:rPr>
          <w:b/>
          <w:bCs/>
          <w:sz w:val="44"/>
          <w:szCs w:val="44"/>
        </w:rPr>
      </w:pPr>
      <w:r w:rsidRPr="722FC9EC">
        <w:rPr>
          <w:b/>
          <w:bCs/>
          <w:sz w:val="44"/>
          <w:szCs w:val="44"/>
        </w:rPr>
        <w:t>2026</w:t>
      </w:r>
    </w:p>
    <w:p w14:paraId="40C92CEC" w14:textId="77777777" w:rsidR="0014220D" w:rsidRDefault="00551C6A">
      <w:r w:rsidRPr="00831845">
        <w:br w:type="page"/>
      </w:r>
    </w:p>
    <w:p w14:paraId="2FAE0865" w14:textId="77777777" w:rsidR="0095237B" w:rsidRDefault="0095237B"/>
    <w:p w14:paraId="3EB5103F" w14:textId="77777777" w:rsidR="0095237B" w:rsidRDefault="0095237B"/>
    <w:p w14:paraId="1031D837" w14:textId="77777777" w:rsidR="0095237B" w:rsidRPr="0095237B" w:rsidRDefault="0095237B" w:rsidP="0095237B">
      <w:pPr>
        <w:pStyle w:val="Overskrift1"/>
        <w:numPr>
          <w:ilvl w:val="0"/>
          <w:numId w:val="0"/>
        </w:numPr>
        <w:ind w:left="431" w:hanging="431"/>
      </w:pPr>
      <w:r w:rsidRPr="0095237B">
        <w:t>Endringer av leveransen etter avtaleinngåelsen</w:t>
      </w:r>
    </w:p>
    <w:p w14:paraId="37FB0C1C" w14:textId="2F4F45BC" w:rsidR="0095237B" w:rsidRDefault="0095237B" w:rsidP="0095237B">
      <w:r w:rsidRPr="0095237B">
        <w:t xml:space="preserve">Endringer som gjøres etter avtalens inngåelse skal føres inn her, jf. avtalens punkt 3. </w:t>
      </w:r>
    </w:p>
    <w:p w14:paraId="3268154A" w14:textId="77777777" w:rsidR="0095237B" w:rsidRPr="0095237B" w:rsidRDefault="0095237B" w:rsidP="0095237B">
      <w:pPr>
        <w:rPr>
          <w:i/>
          <w:iCs/>
        </w:rPr>
      </w:pPr>
    </w:p>
    <w:p w14:paraId="36725E9C" w14:textId="77777777" w:rsidR="0095237B" w:rsidRPr="0095237B" w:rsidRDefault="0095237B" w:rsidP="0095237B"/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95"/>
        <w:gridCol w:w="3085"/>
        <w:gridCol w:w="2344"/>
        <w:gridCol w:w="1928"/>
      </w:tblGrid>
      <w:tr w:rsidR="0095237B" w:rsidRPr="0095237B" w14:paraId="02EB0B3A" w14:textId="77777777" w:rsidTr="00AE678A">
        <w:tc>
          <w:tcPr>
            <w:tcW w:w="1560" w:type="dxa"/>
            <w:shd w:val="clear" w:color="auto" w:fill="D9D9D9"/>
          </w:tcPr>
          <w:p w14:paraId="5CA45951" w14:textId="77777777" w:rsidR="0095237B" w:rsidRPr="0095237B" w:rsidRDefault="0095237B" w:rsidP="0095237B">
            <w:pPr>
              <w:rPr>
                <w:b/>
              </w:rPr>
            </w:pPr>
            <w:proofErr w:type="spellStart"/>
            <w:r w:rsidRPr="0095237B">
              <w:rPr>
                <w:b/>
              </w:rPr>
              <w:t>Endringsnr</w:t>
            </w:r>
            <w:proofErr w:type="spellEnd"/>
            <w:r w:rsidRPr="0095237B">
              <w:rPr>
                <w:b/>
              </w:rPr>
              <w:t>.</w:t>
            </w:r>
          </w:p>
        </w:tc>
        <w:tc>
          <w:tcPr>
            <w:tcW w:w="3685" w:type="dxa"/>
            <w:shd w:val="clear" w:color="auto" w:fill="D9D9D9"/>
          </w:tcPr>
          <w:p w14:paraId="28035FAE" w14:textId="77777777" w:rsidR="0095237B" w:rsidRPr="0095237B" w:rsidRDefault="0095237B" w:rsidP="0095237B">
            <w:pPr>
              <w:rPr>
                <w:b/>
              </w:rPr>
            </w:pPr>
            <w:r w:rsidRPr="0095237B">
              <w:rPr>
                <w:b/>
              </w:rPr>
              <w:t>Beskrivelse</w:t>
            </w:r>
          </w:p>
        </w:tc>
        <w:tc>
          <w:tcPr>
            <w:tcW w:w="2178" w:type="dxa"/>
            <w:shd w:val="clear" w:color="auto" w:fill="D9D9D9"/>
          </w:tcPr>
          <w:p w14:paraId="247A553A" w14:textId="77777777" w:rsidR="0095237B" w:rsidRPr="0095237B" w:rsidRDefault="0095237B" w:rsidP="0095237B">
            <w:pPr>
              <w:rPr>
                <w:b/>
              </w:rPr>
            </w:pPr>
            <w:r w:rsidRPr="0095237B">
              <w:rPr>
                <w:b/>
              </w:rPr>
              <w:t>Ikraftsettelsesdato</w:t>
            </w:r>
          </w:p>
        </w:tc>
        <w:tc>
          <w:tcPr>
            <w:tcW w:w="1757" w:type="dxa"/>
            <w:shd w:val="clear" w:color="auto" w:fill="D9D9D9"/>
          </w:tcPr>
          <w:p w14:paraId="042462B2" w14:textId="77777777" w:rsidR="0095237B" w:rsidRPr="0095237B" w:rsidRDefault="0095237B" w:rsidP="0095237B">
            <w:pPr>
              <w:rPr>
                <w:b/>
              </w:rPr>
            </w:pPr>
            <w:r w:rsidRPr="0095237B">
              <w:rPr>
                <w:b/>
              </w:rPr>
              <w:t>Arkivreferanse</w:t>
            </w:r>
          </w:p>
        </w:tc>
      </w:tr>
      <w:tr w:rsidR="0095237B" w:rsidRPr="0095237B" w14:paraId="02948B70" w14:textId="77777777" w:rsidTr="00AE678A">
        <w:tc>
          <w:tcPr>
            <w:tcW w:w="1560" w:type="dxa"/>
          </w:tcPr>
          <w:p w14:paraId="0E1A6B44" w14:textId="77777777" w:rsidR="0095237B" w:rsidRPr="0095237B" w:rsidRDefault="0095237B" w:rsidP="0095237B"/>
        </w:tc>
        <w:tc>
          <w:tcPr>
            <w:tcW w:w="3685" w:type="dxa"/>
            <w:vAlign w:val="bottom"/>
          </w:tcPr>
          <w:p w14:paraId="2691D637" w14:textId="77777777" w:rsidR="0095237B" w:rsidRPr="0095237B" w:rsidRDefault="0095237B" w:rsidP="0095237B"/>
        </w:tc>
        <w:tc>
          <w:tcPr>
            <w:tcW w:w="2178" w:type="dxa"/>
          </w:tcPr>
          <w:p w14:paraId="43D3C389" w14:textId="77777777" w:rsidR="0095237B" w:rsidRPr="0095237B" w:rsidRDefault="0095237B" w:rsidP="0095237B"/>
        </w:tc>
        <w:tc>
          <w:tcPr>
            <w:tcW w:w="1757" w:type="dxa"/>
          </w:tcPr>
          <w:p w14:paraId="2E014A85" w14:textId="77777777" w:rsidR="0095237B" w:rsidRPr="0095237B" w:rsidRDefault="0095237B" w:rsidP="0095237B"/>
        </w:tc>
      </w:tr>
      <w:tr w:rsidR="0095237B" w:rsidRPr="0095237B" w14:paraId="07CCB0D5" w14:textId="77777777" w:rsidTr="00AE678A">
        <w:tc>
          <w:tcPr>
            <w:tcW w:w="1560" w:type="dxa"/>
          </w:tcPr>
          <w:p w14:paraId="17B6073B" w14:textId="77777777" w:rsidR="0095237B" w:rsidRPr="0095237B" w:rsidRDefault="0095237B" w:rsidP="0095237B"/>
        </w:tc>
        <w:tc>
          <w:tcPr>
            <w:tcW w:w="3685" w:type="dxa"/>
            <w:vAlign w:val="bottom"/>
          </w:tcPr>
          <w:p w14:paraId="3D40171C" w14:textId="77777777" w:rsidR="0095237B" w:rsidRPr="0095237B" w:rsidRDefault="0095237B" w:rsidP="0095237B"/>
        </w:tc>
        <w:tc>
          <w:tcPr>
            <w:tcW w:w="2178" w:type="dxa"/>
          </w:tcPr>
          <w:p w14:paraId="5EC37240" w14:textId="77777777" w:rsidR="0095237B" w:rsidRPr="0095237B" w:rsidRDefault="0095237B" w:rsidP="0095237B"/>
        </w:tc>
        <w:tc>
          <w:tcPr>
            <w:tcW w:w="1757" w:type="dxa"/>
          </w:tcPr>
          <w:p w14:paraId="0B02DC5E" w14:textId="77777777" w:rsidR="0095237B" w:rsidRPr="0095237B" w:rsidRDefault="0095237B" w:rsidP="0095237B"/>
        </w:tc>
      </w:tr>
      <w:tr w:rsidR="0095237B" w:rsidRPr="0095237B" w14:paraId="6470E01E" w14:textId="77777777" w:rsidTr="00AE678A">
        <w:tc>
          <w:tcPr>
            <w:tcW w:w="1560" w:type="dxa"/>
          </w:tcPr>
          <w:p w14:paraId="52A89513" w14:textId="77777777" w:rsidR="0095237B" w:rsidRPr="0095237B" w:rsidRDefault="0095237B" w:rsidP="0095237B"/>
        </w:tc>
        <w:tc>
          <w:tcPr>
            <w:tcW w:w="3685" w:type="dxa"/>
            <w:vAlign w:val="bottom"/>
          </w:tcPr>
          <w:p w14:paraId="286BCE80" w14:textId="77777777" w:rsidR="0095237B" w:rsidRPr="0095237B" w:rsidRDefault="0095237B" w:rsidP="0095237B"/>
        </w:tc>
        <w:tc>
          <w:tcPr>
            <w:tcW w:w="2178" w:type="dxa"/>
          </w:tcPr>
          <w:p w14:paraId="4ADDBABF" w14:textId="77777777" w:rsidR="0095237B" w:rsidRPr="0095237B" w:rsidRDefault="0095237B" w:rsidP="0095237B"/>
        </w:tc>
        <w:tc>
          <w:tcPr>
            <w:tcW w:w="1757" w:type="dxa"/>
          </w:tcPr>
          <w:p w14:paraId="37521EB5" w14:textId="77777777" w:rsidR="0095237B" w:rsidRPr="0095237B" w:rsidRDefault="0095237B" w:rsidP="0095237B"/>
        </w:tc>
      </w:tr>
      <w:tr w:rsidR="0095237B" w:rsidRPr="0095237B" w14:paraId="4A2A6938" w14:textId="77777777" w:rsidTr="00AE678A">
        <w:tc>
          <w:tcPr>
            <w:tcW w:w="1560" w:type="dxa"/>
          </w:tcPr>
          <w:p w14:paraId="5952BAFC" w14:textId="77777777" w:rsidR="0095237B" w:rsidRPr="0095237B" w:rsidRDefault="0095237B" w:rsidP="0095237B"/>
        </w:tc>
        <w:tc>
          <w:tcPr>
            <w:tcW w:w="3685" w:type="dxa"/>
            <w:vAlign w:val="bottom"/>
          </w:tcPr>
          <w:p w14:paraId="55DC3874" w14:textId="77777777" w:rsidR="0095237B" w:rsidRPr="0095237B" w:rsidRDefault="0095237B" w:rsidP="0095237B"/>
        </w:tc>
        <w:tc>
          <w:tcPr>
            <w:tcW w:w="2178" w:type="dxa"/>
          </w:tcPr>
          <w:p w14:paraId="7C6E8AFC" w14:textId="77777777" w:rsidR="0095237B" w:rsidRPr="0095237B" w:rsidRDefault="0095237B" w:rsidP="0095237B"/>
        </w:tc>
        <w:tc>
          <w:tcPr>
            <w:tcW w:w="1757" w:type="dxa"/>
          </w:tcPr>
          <w:p w14:paraId="37D6E560" w14:textId="77777777" w:rsidR="0095237B" w:rsidRPr="0095237B" w:rsidRDefault="0095237B" w:rsidP="0095237B"/>
        </w:tc>
      </w:tr>
    </w:tbl>
    <w:p w14:paraId="58135EE9" w14:textId="77777777" w:rsidR="0095237B" w:rsidRPr="0095237B" w:rsidRDefault="0095237B" w:rsidP="0095237B">
      <w:pPr>
        <w:rPr>
          <w:i/>
          <w:iCs/>
        </w:rPr>
      </w:pPr>
    </w:p>
    <w:bookmarkEnd w:id="0"/>
    <w:p w14:paraId="0BAAE197" w14:textId="77777777" w:rsidR="0095237B" w:rsidRPr="00831845" w:rsidRDefault="0095237B"/>
    <w:sectPr w:rsidR="0095237B" w:rsidRPr="00831845" w:rsidSect="00551C6A">
      <w:headerReference w:type="default" r:id="rId7"/>
      <w:footerReference w:type="default" r:id="rId8"/>
      <w:headerReference w:type="first" r:id="rId9"/>
      <w:footerReference w:type="first" r:id="rId10"/>
      <w:pgSz w:w="11906" w:h="16838" w:code="9"/>
      <w:pgMar w:top="1985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B91C79" w14:textId="77777777" w:rsidR="00A81039" w:rsidRDefault="00A81039">
      <w:r>
        <w:separator/>
      </w:r>
    </w:p>
  </w:endnote>
  <w:endnote w:type="continuationSeparator" w:id="0">
    <w:p w14:paraId="2056ABCD" w14:textId="77777777" w:rsidR="00A81039" w:rsidRDefault="00A810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033511" w14:textId="09BF89B9" w:rsidR="722FC9EC" w:rsidRDefault="722FC9EC" w:rsidP="722FC9EC">
    <w:pPr>
      <w:pStyle w:val="Bunntekst"/>
      <w:jc w:val="right"/>
    </w:pPr>
    <w:r>
      <w:fldChar w:fldCharType="begin"/>
    </w:r>
    <w:r>
      <w:instrText>PAGE</w:instrText>
    </w:r>
    <w:r>
      <w:fldChar w:fldCharType="separate"/>
    </w:r>
    <w:r w:rsidR="000A7EFA">
      <w:rPr>
        <w:noProof/>
      </w:rPr>
      <w:t>2</w:t>
    </w:r>
    <w:r>
      <w:fldChar w:fldCharType="end"/>
    </w:r>
  </w:p>
  <w:p w14:paraId="7B598701" w14:textId="4B3C4F76" w:rsidR="0014220D" w:rsidRPr="006A26E0" w:rsidRDefault="0014220D" w:rsidP="722FC9EC">
    <w:pPr>
      <w:pStyle w:val="Bunntekst"/>
      <w:jc w:val="right"/>
      <w:rPr>
        <w:rStyle w:val="Sidetall"/>
        <w:noProof/>
        <w:sz w:val="20"/>
        <w:szCs w:val="20"/>
      </w:rPr>
    </w:pPr>
  </w:p>
  <w:p w14:paraId="349D22BB" w14:textId="77777777" w:rsidR="0014220D" w:rsidRDefault="0014220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F8C0FF" w14:textId="1E64528C" w:rsidR="722FC9EC" w:rsidRDefault="722FC9EC" w:rsidP="722FC9EC">
    <w:pPr>
      <w:pStyle w:val="Bunntekst"/>
      <w:jc w:val="right"/>
    </w:pPr>
    <w:r>
      <w:fldChar w:fldCharType="begin"/>
    </w:r>
    <w:r>
      <w:instrText>PAGE</w:instrText>
    </w:r>
    <w:r>
      <w:fldChar w:fldCharType="separate"/>
    </w:r>
    <w:r w:rsidR="000A7EFA">
      <w:rPr>
        <w:noProof/>
      </w:rPr>
      <w:t>1</w:t>
    </w:r>
    <w:r>
      <w:fldChar w:fldCharType="end"/>
    </w:r>
  </w:p>
  <w:p w14:paraId="0C606C24" w14:textId="2E930F83" w:rsidR="0014220D" w:rsidRPr="008000ED" w:rsidRDefault="0014220D" w:rsidP="722FC9EC">
    <w:pPr>
      <w:pStyle w:val="Bunntekst"/>
      <w:jc w:val="right"/>
      <w:rPr>
        <w:rStyle w:val="Sidetall"/>
        <w:noProof/>
        <w:sz w:val="18"/>
        <w:szCs w:val="18"/>
      </w:rPr>
    </w:pPr>
  </w:p>
  <w:p w14:paraId="6A2153BA" w14:textId="77777777" w:rsidR="0014220D" w:rsidRDefault="0014220D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6F9C53" w14:textId="77777777" w:rsidR="00A81039" w:rsidRDefault="00A81039">
      <w:r>
        <w:separator/>
      </w:r>
    </w:p>
  </w:footnote>
  <w:footnote w:type="continuationSeparator" w:id="0">
    <w:p w14:paraId="19320612" w14:textId="77777777" w:rsidR="00A81039" w:rsidRDefault="00A810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96C25B" w14:textId="4696162B" w:rsidR="00C621AE" w:rsidRPr="006A26E0" w:rsidRDefault="722FC9EC" w:rsidP="0009173E">
    <w:pPr>
      <w:pStyle w:val="Topptekst"/>
    </w:pPr>
    <w:r>
      <w:rPr>
        <w:noProof/>
      </w:rPr>
      <w:drawing>
        <wp:inline distT="0" distB="0" distL="0" distR="0" wp14:anchorId="33087C43" wp14:editId="7E802D88">
          <wp:extent cx="1742400" cy="608400"/>
          <wp:effectExtent l="0" t="0" r="0" b="1270"/>
          <wp:docPr id="3" name="Bilde 3" descr="Beskrivelse: epost_signatur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ilde 1" descr="Beskrivelse: epost_signatur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742400" cy="608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                                           </w:t>
    </w:r>
    <w:r w:rsidRPr="722FC9EC">
      <w:rPr>
        <w:sz w:val="18"/>
        <w:szCs w:val="18"/>
      </w:rPr>
      <w:t>Bilag 4 til Avtale om vedlikehold</w:t>
    </w:r>
    <w: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947E3E" w14:textId="672BF397" w:rsidR="0014220D" w:rsidRPr="008000ED" w:rsidRDefault="722FC9EC">
    <w:pPr>
      <w:pStyle w:val="Topptekst"/>
      <w:rPr>
        <w:sz w:val="18"/>
        <w:szCs w:val="18"/>
      </w:rPr>
    </w:pPr>
    <w:r>
      <w:rPr>
        <w:noProof/>
      </w:rPr>
      <w:drawing>
        <wp:inline distT="0" distB="0" distL="0" distR="0" wp14:anchorId="026EA480" wp14:editId="30C673E1">
          <wp:extent cx="1742440" cy="606425"/>
          <wp:effectExtent l="0" t="0" r="0" b="3175"/>
          <wp:docPr id="4" name="Bilde 4" descr="Beskrivelse: epost_signatur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ilde 1" descr="Beskrivelse: epost_signatur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742440" cy="606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                                           </w:t>
    </w:r>
    <w:r w:rsidRPr="722FC9EC">
      <w:rPr>
        <w:sz w:val="18"/>
        <w:szCs w:val="18"/>
      </w:rPr>
      <w:t xml:space="preserve">Bilag </w:t>
    </w:r>
    <w:r w:rsidR="0095237B">
      <w:rPr>
        <w:sz w:val="18"/>
        <w:szCs w:val="18"/>
      </w:rPr>
      <w:t>9</w:t>
    </w:r>
    <w:r w:rsidRPr="722FC9EC">
      <w:rPr>
        <w:sz w:val="18"/>
        <w:szCs w:val="18"/>
      </w:rPr>
      <w:t xml:space="preserve"> til Avtale om vedlikehold</w:t>
    </w:r>
  </w:p>
  <w:p w14:paraId="33BBDD2D" w14:textId="77777777" w:rsidR="0014220D" w:rsidRPr="008000ED" w:rsidRDefault="0014220D">
    <w:pPr>
      <w:pStyle w:val="Topptekst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23B08E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</w:abstractNum>
  <w:abstractNum w:abstractNumId="1" w15:restartNumberingAfterBreak="0">
    <w:nsid w:val="00000001"/>
    <w:multiLevelType w:val="multilevel"/>
    <w:tmpl w:val="E142299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1">
      <w:start w:val="1"/>
      <w:numFmt w:val="decimal"/>
      <w:lvlText w:val="%1.%2"/>
      <w:lvlJc w:val="left"/>
      <w:pPr>
        <w:tabs>
          <w:tab w:val="num" w:pos="907"/>
        </w:tabs>
        <w:ind w:left="907" w:hanging="907"/>
      </w:pPr>
      <w:rPr>
        <w:rFonts w:ascii="Times New Roman" w:hAnsi="Times New Roman" w:cs="Times New Roman"/>
      </w:rPr>
    </w:lvl>
    <w:lvl w:ilvl="2">
      <w:start w:val="1"/>
      <w:numFmt w:val="decimal"/>
      <w:lvlText w:val="%1.%2.%3"/>
      <w:lvlJc w:val="left"/>
      <w:pPr>
        <w:tabs>
          <w:tab w:val="num" w:pos="1333"/>
        </w:tabs>
        <w:ind w:left="1333" w:hanging="907"/>
      </w:pPr>
      <w:rPr>
        <w:rFonts w:ascii="Times New Roman" w:hAnsi="Times New Roman" w:cs="Times New Roman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2" w15:restartNumberingAfterBreak="0">
    <w:nsid w:val="024CB665"/>
    <w:multiLevelType w:val="hybridMultilevel"/>
    <w:tmpl w:val="7CA099BE"/>
    <w:lvl w:ilvl="0" w:tplc="90EE8E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30CC7E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880ADF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3F0F88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FCC5F6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B166BA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DB03B4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809EA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638461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8ED33B"/>
    <w:multiLevelType w:val="hybridMultilevel"/>
    <w:tmpl w:val="EDFEC5F2"/>
    <w:lvl w:ilvl="0" w:tplc="485082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3E64DD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16AE48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06CED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954F20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8A44EB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53630E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17C2BD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3C2FC7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F25B56"/>
    <w:multiLevelType w:val="hybridMultilevel"/>
    <w:tmpl w:val="8ACC4D6A"/>
    <w:lvl w:ilvl="0" w:tplc="E65845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B66BBB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D0A66E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546DD5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3B8828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1C6B9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436F97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4E6072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B40DD1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D92789"/>
    <w:multiLevelType w:val="hybridMultilevel"/>
    <w:tmpl w:val="EC308C5C"/>
    <w:lvl w:ilvl="0" w:tplc="2BCA6E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E4201C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56685D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7F629E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E02937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AF21D1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B1EC95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AFA34B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23ADED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AC56BE"/>
    <w:multiLevelType w:val="multilevel"/>
    <w:tmpl w:val="FDF2C1BA"/>
    <w:lvl w:ilvl="0">
      <w:start w:val="1"/>
      <w:numFmt w:val="decimal"/>
      <w:pStyle w:val="Overskrift1"/>
      <w:lvlText w:val="%1"/>
      <w:lvlJc w:val="left"/>
      <w:pPr>
        <w:ind w:left="432" w:hanging="432"/>
      </w:pPr>
      <w:rPr>
        <w:b/>
      </w:r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  <w:rPr>
        <w:b/>
      </w:r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F3539EE"/>
    <w:multiLevelType w:val="hybridMultilevel"/>
    <w:tmpl w:val="59989C74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>
      <w:start w:val="1"/>
      <w:numFmt w:val="lowerRoman"/>
      <w:lvlText w:val="%3."/>
      <w:lvlJc w:val="right"/>
      <w:pPr>
        <w:ind w:left="2160" w:hanging="180"/>
      </w:pPr>
    </w:lvl>
    <w:lvl w:ilvl="3" w:tplc="0414000F">
      <w:start w:val="1"/>
      <w:numFmt w:val="decimal"/>
      <w:lvlText w:val="%4."/>
      <w:lvlJc w:val="left"/>
      <w:pPr>
        <w:ind w:left="2880" w:hanging="360"/>
      </w:pPr>
    </w:lvl>
    <w:lvl w:ilvl="4" w:tplc="04140019">
      <w:start w:val="1"/>
      <w:numFmt w:val="lowerLetter"/>
      <w:lvlText w:val="%5."/>
      <w:lvlJc w:val="left"/>
      <w:pPr>
        <w:ind w:left="3600" w:hanging="360"/>
      </w:pPr>
    </w:lvl>
    <w:lvl w:ilvl="5" w:tplc="0414001B">
      <w:start w:val="1"/>
      <w:numFmt w:val="lowerRoman"/>
      <w:lvlText w:val="%6."/>
      <w:lvlJc w:val="right"/>
      <w:pPr>
        <w:ind w:left="4320" w:hanging="180"/>
      </w:pPr>
    </w:lvl>
    <w:lvl w:ilvl="6" w:tplc="0414000F">
      <w:start w:val="1"/>
      <w:numFmt w:val="decimal"/>
      <w:lvlText w:val="%7."/>
      <w:lvlJc w:val="left"/>
      <w:pPr>
        <w:ind w:left="5040" w:hanging="360"/>
      </w:pPr>
    </w:lvl>
    <w:lvl w:ilvl="7" w:tplc="04140019">
      <w:start w:val="1"/>
      <w:numFmt w:val="lowerLetter"/>
      <w:lvlText w:val="%8."/>
      <w:lvlJc w:val="left"/>
      <w:pPr>
        <w:ind w:left="5760" w:hanging="360"/>
      </w:pPr>
    </w:lvl>
    <w:lvl w:ilvl="8" w:tplc="0414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7837AC"/>
    <w:multiLevelType w:val="hybridMultilevel"/>
    <w:tmpl w:val="7812D0AE"/>
    <w:lvl w:ilvl="0" w:tplc="F4AE525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85DE343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BE05AF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E8AF68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92C077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2F6A84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C64CD6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A28AD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3456F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103D5B"/>
    <w:multiLevelType w:val="hybridMultilevel"/>
    <w:tmpl w:val="C03C56B0"/>
    <w:lvl w:ilvl="0" w:tplc="424CB62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C386684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02292E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24A60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9C67F8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3229F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BFAC00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605E0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2F8C16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344370"/>
    <w:multiLevelType w:val="singleLevel"/>
    <w:tmpl w:val="E14E240A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/>
      </w:rPr>
    </w:lvl>
  </w:abstractNum>
  <w:abstractNum w:abstractNumId="11" w15:restartNumberingAfterBreak="0">
    <w:nsid w:val="3CE611A8"/>
    <w:multiLevelType w:val="hybridMultilevel"/>
    <w:tmpl w:val="B11E6714"/>
    <w:lvl w:ilvl="0" w:tplc="E8CC5D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E40385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3D6670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86051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5AA2E9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04E33E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AB0CA0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AF81AE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2C8883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8210D"/>
    <w:multiLevelType w:val="multilevel"/>
    <w:tmpl w:val="2FB2333C"/>
    <w:lvl w:ilvl="0">
      <w:start w:val="8"/>
      <w:numFmt w:val="decimal"/>
      <w:lvlText w:val="%1"/>
      <w:lvlJc w:val="left"/>
      <w:pPr>
        <w:ind w:left="360" w:hanging="360"/>
      </w:pPr>
      <w:rPr>
        <w:rFonts w:ascii="Arial" w:hAnsi="Arial" w:cs="Times New Roman"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ascii="Arial" w:hAnsi="Arial"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hAnsi="Arial"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ascii="Arial" w:hAnsi="Arial"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rial" w:hAnsi="Arial"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ascii="Arial" w:hAnsi="Arial"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rial" w:hAnsi="Arial"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="Arial" w:hAnsi="Arial"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Arial" w:hAnsi="Arial" w:cs="Times New Roman" w:hint="default"/>
      </w:rPr>
    </w:lvl>
  </w:abstractNum>
  <w:abstractNum w:abstractNumId="13" w15:restartNumberingAfterBreak="0">
    <w:nsid w:val="43A71B75"/>
    <w:multiLevelType w:val="hybridMultilevel"/>
    <w:tmpl w:val="34E464E6"/>
    <w:lvl w:ilvl="0" w:tplc="403CAA78">
      <w:start w:val="3"/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hint="default"/>
      </w:rPr>
    </w:lvl>
    <w:lvl w:ilvl="1" w:tplc="46E07208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12909708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9BA44EB8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516643DC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B7D05540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D13A1E3E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BB46FC70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E564BF24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 w15:restartNumberingAfterBreak="0">
    <w:nsid w:val="46543972"/>
    <w:multiLevelType w:val="hybridMultilevel"/>
    <w:tmpl w:val="38FEE4CA"/>
    <w:lvl w:ilvl="0" w:tplc="AAF4E4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EDC9A0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4F0CE5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6B8059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932081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B04E0D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148861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DF6EB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526A5A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0559C2"/>
    <w:multiLevelType w:val="hybridMultilevel"/>
    <w:tmpl w:val="3C444F80"/>
    <w:lvl w:ilvl="0" w:tplc="20604C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A7080E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E0539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A1CC53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8666B5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1E035F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7E87A7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C0CDF8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D9EBC5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593ED7"/>
    <w:multiLevelType w:val="hybridMultilevel"/>
    <w:tmpl w:val="F424CA40"/>
    <w:lvl w:ilvl="0" w:tplc="167E308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056F7C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C7AB6B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A8F83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63A9E7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DC45F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889D9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80AF68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D663F7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0E2AE7"/>
    <w:multiLevelType w:val="hybridMultilevel"/>
    <w:tmpl w:val="895AAB1E"/>
    <w:lvl w:ilvl="0" w:tplc="282CA5A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39C37A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578199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D460A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30274A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D3CC77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8A2719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ADAC61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2AA7CA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2B4509"/>
    <w:multiLevelType w:val="multilevel"/>
    <w:tmpl w:val="4368384A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5C56154B"/>
    <w:multiLevelType w:val="multilevel"/>
    <w:tmpl w:val="00F64F8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664D5797"/>
    <w:multiLevelType w:val="hybridMultilevel"/>
    <w:tmpl w:val="24041FE6"/>
    <w:lvl w:ilvl="0" w:tplc="1ABC1A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CDEDE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100B70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F04205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4AA21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6FA147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72202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DCA1DE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B30F5D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B282EEC"/>
    <w:multiLevelType w:val="hybridMultilevel"/>
    <w:tmpl w:val="9C66A2D0"/>
    <w:lvl w:ilvl="0" w:tplc="2EB66B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2FC756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74CE18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28CAB4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F2CE22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04DAA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0395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834500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194AF0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D41266"/>
    <w:multiLevelType w:val="hybridMultilevel"/>
    <w:tmpl w:val="FA5E82E0"/>
    <w:lvl w:ilvl="0" w:tplc="49A81E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A004AF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258415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D4E48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81CFCA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21C14F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4C0A64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6CDF7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BB6076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A84030"/>
    <w:multiLevelType w:val="hybridMultilevel"/>
    <w:tmpl w:val="88BAEFBA"/>
    <w:lvl w:ilvl="0" w:tplc="A51CBC5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26EAFB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367AD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D5A7AD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4687FC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FDEAB8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AF610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A78B00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53EEAF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1091276">
    <w:abstractNumId w:val="1"/>
  </w:num>
  <w:num w:numId="2" w16cid:durableId="2071034816">
    <w:abstractNumId w:val="0"/>
  </w:num>
  <w:num w:numId="3" w16cid:durableId="1615748794">
    <w:abstractNumId w:val="19"/>
  </w:num>
  <w:num w:numId="4" w16cid:durableId="1584296950">
    <w:abstractNumId w:val="23"/>
  </w:num>
  <w:num w:numId="5" w16cid:durableId="1309287828">
    <w:abstractNumId w:val="5"/>
  </w:num>
  <w:num w:numId="6" w16cid:durableId="516506654">
    <w:abstractNumId w:val="13"/>
  </w:num>
  <w:num w:numId="7" w16cid:durableId="640620914">
    <w:abstractNumId w:val="1"/>
  </w:num>
  <w:num w:numId="8" w16cid:durableId="631600824">
    <w:abstractNumId w:val="1"/>
  </w:num>
  <w:num w:numId="9" w16cid:durableId="1536388214">
    <w:abstractNumId w:val="1"/>
  </w:num>
  <w:num w:numId="10" w16cid:durableId="345602105">
    <w:abstractNumId w:val="10"/>
  </w:num>
  <w:num w:numId="11" w16cid:durableId="1485586563">
    <w:abstractNumId w:val="12"/>
  </w:num>
  <w:num w:numId="12" w16cid:durableId="706222624">
    <w:abstractNumId w:val="18"/>
  </w:num>
  <w:num w:numId="13" w16cid:durableId="2118215874">
    <w:abstractNumId w:val="1"/>
  </w:num>
  <w:num w:numId="14" w16cid:durableId="191505535">
    <w:abstractNumId w:val="1"/>
  </w:num>
  <w:num w:numId="15" w16cid:durableId="1572349777">
    <w:abstractNumId w:val="8"/>
  </w:num>
  <w:num w:numId="16" w16cid:durableId="1603563519">
    <w:abstractNumId w:val="21"/>
  </w:num>
  <w:num w:numId="17" w16cid:durableId="1310548431">
    <w:abstractNumId w:val="20"/>
  </w:num>
  <w:num w:numId="18" w16cid:durableId="1875265257">
    <w:abstractNumId w:val="17"/>
  </w:num>
  <w:num w:numId="19" w16cid:durableId="884222955">
    <w:abstractNumId w:val="6"/>
  </w:num>
  <w:num w:numId="20" w16cid:durableId="649024260">
    <w:abstractNumId w:val="16"/>
  </w:num>
  <w:num w:numId="21" w16cid:durableId="1239827149">
    <w:abstractNumId w:val="22"/>
  </w:num>
  <w:num w:numId="22" w16cid:durableId="1539852515">
    <w:abstractNumId w:val="11"/>
  </w:num>
  <w:num w:numId="23" w16cid:durableId="978875691">
    <w:abstractNumId w:val="9"/>
  </w:num>
  <w:num w:numId="24" w16cid:durableId="1190220302">
    <w:abstractNumId w:val="15"/>
  </w:num>
  <w:num w:numId="25" w16cid:durableId="2051374990">
    <w:abstractNumId w:val="14"/>
  </w:num>
  <w:num w:numId="26" w16cid:durableId="1709644676">
    <w:abstractNumId w:val="4"/>
  </w:num>
  <w:num w:numId="27" w16cid:durableId="2068189606">
    <w:abstractNumId w:val="2"/>
  </w:num>
  <w:num w:numId="28" w16cid:durableId="2087333720">
    <w:abstractNumId w:val="3"/>
  </w:num>
  <w:num w:numId="29" w16cid:durableId="3967639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7EC2"/>
    <w:rsid w:val="000105C5"/>
    <w:rsid w:val="00016D02"/>
    <w:rsid w:val="00026A9B"/>
    <w:rsid w:val="00041D55"/>
    <w:rsid w:val="00064C12"/>
    <w:rsid w:val="0007240C"/>
    <w:rsid w:val="0009173E"/>
    <w:rsid w:val="000A20F5"/>
    <w:rsid w:val="000A7EFA"/>
    <w:rsid w:val="000D5EEA"/>
    <w:rsid w:val="000D72BB"/>
    <w:rsid w:val="000E2B62"/>
    <w:rsid w:val="000E5333"/>
    <w:rsid w:val="000F3878"/>
    <w:rsid w:val="00104358"/>
    <w:rsid w:val="00117C17"/>
    <w:rsid w:val="00122121"/>
    <w:rsid w:val="00127C94"/>
    <w:rsid w:val="00131B64"/>
    <w:rsid w:val="0014220D"/>
    <w:rsid w:val="0017739B"/>
    <w:rsid w:val="001A3059"/>
    <w:rsid w:val="001C31A7"/>
    <w:rsid w:val="001E1553"/>
    <w:rsid w:val="001F5B2E"/>
    <w:rsid w:val="002441D4"/>
    <w:rsid w:val="00250043"/>
    <w:rsid w:val="002545EB"/>
    <w:rsid w:val="00292504"/>
    <w:rsid w:val="002A0820"/>
    <w:rsid w:val="002C3904"/>
    <w:rsid w:val="002D382E"/>
    <w:rsid w:val="002D4539"/>
    <w:rsid w:val="002D6563"/>
    <w:rsid w:val="002F1DDB"/>
    <w:rsid w:val="003078FA"/>
    <w:rsid w:val="00315786"/>
    <w:rsid w:val="00353519"/>
    <w:rsid w:val="003D7A43"/>
    <w:rsid w:val="003E2743"/>
    <w:rsid w:val="0040177E"/>
    <w:rsid w:val="0042354F"/>
    <w:rsid w:val="00435B56"/>
    <w:rsid w:val="0045658A"/>
    <w:rsid w:val="00483A0C"/>
    <w:rsid w:val="004A19AC"/>
    <w:rsid w:val="004B0BA7"/>
    <w:rsid w:val="004E7EE1"/>
    <w:rsid w:val="00522624"/>
    <w:rsid w:val="00551C6A"/>
    <w:rsid w:val="00583596"/>
    <w:rsid w:val="005B7D55"/>
    <w:rsid w:val="005C3E91"/>
    <w:rsid w:val="005C45D0"/>
    <w:rsid w:val="005D05F5"/>
    <w:rsid w:val="005D1B60"/>
    <w:rsid w:val="005D4B93"/>
    <w:rsid w:val="005E6BD4"/>
    <w:rsid w:val="005E7983"/>
    <w:rsid w:val="00604405"/>
    <w:rsid w:val="00605A3F"/>
    <w:rsid w:val="00635C9E"/>
    <w:rsid w:val="00652C7D"/>
    <w:rsid w:val="00660FD9"/>
    <w:rsid w:val="00671CD1"/>
    <w:rsid w:val="0068090F"/>
    <w:rsid w:val="006913EE"/>
    <w:rsid w:val="006A7B78"/>
    <w:rsid w:val="006C72EA"/>
    <w:rsid w:val="006D3481"/>
    <w:rsid w:val="006E38FA"/>
    <w:rsid w:val="006E4CA2"/>
    <w:rsid w:val="006F2B7C"/>
    <w:rsid w:val="00713E50"/>
    <w:rsid w:val="00775CB5"/>
    <w:rsid w:val="007D11EF"/>
    <w:rsid w:val="007E1259"/>
    <w:rsid w:val="007E760D"/>
    <w:rsid w:val="007F62C0"/>
    <w:rsid w:val="00803C02"/>
    <w:rsid w:val="0084659F"/>
    <w:rsid w:val="008601B2"/>
    <w:rsid w:val="008957F9"/>
    <w:rsid w:val="008A1B97"/>
    <w:rsid w:val="008A65A2"/>
    <w:rsid w:val="008C3C9B"/>
    <w:rsid w:val="008C6AF7"/>
    <w:rsid w:val="008E452E"/>
    <w:rsid w:val="008F7A87"/>
    <w:rsid w:val="009029F4"/>
    <w:rsid w:val="00904C8F"/>
    <w:rsid w:val="00923CA4"/>
    <w:rsid w:val="0095237B"/>
    <w:rsid w:val="009906DC"/>
    <w:rsid w:val="009B631C"/>
    <w:rsid w:val="009B6EF0"/>
    <w:rsid w:val="009C0483"/>
    <w:rsid w:val="009C1896"/>
    <w:rsid w:val="009C39AB"/>
    <w:rsid w:val="009D5113"/>
    <w:rsid w:val="00A0563B"/>
    <w:rsid w:val="00A065FA"/>
    <w:rsid w:val="00A073C9"/>
    <w:rsid w:val="00A3147F"/>
    <w:rsid w:val="00A3F6E9"/>
    <w:rsid w:val="00A46AE5"/>
    <w:rsid w:val="00A81039"/>
    <w:rsid w:val="00AD38AF"/>
    <w:rsid w:val="00AE19F9"/>
    <w:rsid w:val="00B11005"/>
    <w:rsid w:val="00B47EC2"/>
    <w:rsid w:val="00B53388"/>
    <w:rsid w:val="00BA549E"/>
    <w:rsid w:val="00BB5854"/>
    <w:rsid w:val="00BB6475"/>
    <w:rsid w:val="00BD0256"/>
    <w:rsid w:val="00BD56FE"/>
    <w:rsid w:val="00C1676E"/>
    <w:rsid w:val="00C2722B"/>
    <w:rsid w:val="00C30148"/>
    <w:rsid w:val="00C46740"/>
    <w:rsid w:val="00C621AE"/>
    <w:rsid w:val="00C91D2E"/>
    <w:rsid w:val="00CA4BC2"/>
    <w:rsid w:val="00CD3457"/>
    <w:rsid w:val="00CD66C9"/>
    <w:rsid w:val="00CE1D19"/>
    <w:rsid w:val="00CE65AC"/>
    <w:rsid w:val="00CF68CF"/>
    <w:rsid w:val="00D04081"/>
    <w:rsid w:val="00D26893"/>
    <w:rsid w:val="00D37784"/>
    <w:rsid w:val="00D50367"/>
    <w:rsid w:val="00D50EC9"/>
    <w:rsid w:val="00D61449"/>
    <w:rsid w:val="00D76696"/>
    <w:rsid w:val="00DC2D5C"/>
    <w:rsid w:val="00DF4F38"/>
    <w:rsid w:val="00E31B67"/>
    <w:rsid w:val="00E45273"/>
    <w:rsid w:val="00E63514"/>
    <w:rsid w:val="00E7462C"/>
    <w:rsid w:val="00EE34FB"/>
    <w:rsid w:val="00F428F2"/>
    <w:rsid w:val="00F63E52"/>
    <w:rsid w:val="00F90D3D"/>
    <w:rsid w:val="00FB32A5"/>
    <w:rsid w:val="0211B15B"/>
    <w:rsid w:val="0234178D"/>
    <w:rsid w:val="02AA8BFA"/>
    <w:rsid w:val="02ED1B28"/>
    <w:rsid w:val="03F6B214"/>
    <w:rsid w:val="0456650A"/>
    <w:rsid w:val="05387C6F"/>
    <w:rsid w:val="05552718"/>
    <w:rsid w:val="055AF0B0"/>
    <w:rsid w:val="05C71E66"/>
    <w:rsid w:val="07077E29"/>
    <w:rsid w:val="073B02F5"/>
    <w:rsid w:val="077F7E4C"/>
    <w:rsid w:val="08095770"/>
    <w:rsid w:val="083498DA"/>
    <w:rsid w:val="0AEEEEC3"/>
    <w:rsid w:val="0B12E74E"/>
    <w:rsid w:val="0C03BF90"/>
    <w:rsid w:val="0D606E79"/>
    <w:rsid w:val="0E0DB28D"/>
    <w:rsid w:val="0E10730E"/>
    <w:rsid w:val="0F73E383"/>
    <w:rsid w:val="0F7E5D18"/>
    <w:rsid w:val="1087348E"/>
    <w:rsid w:val="10AD0DE9"/>
    <w:rsid w:val="122C2DFD"/>
    <w:rsid w:val="1238C46F"/>
    <w:rsid w:val="12B3FB36"/>
    <w:rsid w:val="13CA12E6"/>
    <w:rsid w:val="13DEB454"/>
    <w:rsid w:val="148A6B40"/>
    <w:rsid w:val="14E1685E"/>
    <w:rsid w:val="15F8377F"/>
    <w:rsid w:val="17206D48"/>
    <w:rsid w:val="17457386"/>
    <w:rsid w:val="176925B9"/>
    <w:rsid w:val="177C3F31"/>
    <w:rsid w:val="186E4BEB"/>
    <w:rsid w:val="18BD35B9"/>
    <w:rsid w:val="19C0EA5D"/>
    <w:rsid w:val="19D4B9D5"/>
    <w:rsid w:val="19FB5E06"/>
    <w:rsid w:val="1A49746E"/>
    <w:rsid w:val="1A71FB6D"/>
    <w:rsid w:val="1A73A46A"/>
    <w:rsid w:val="1A7CE7B3"/>
    <w:rsid w:val="1A89B302"/>
    <w:rsid w:val="1AA69B7F"/>
    <w:rsid w:val="1AB0E3E3"/>
    <w:rsid w:val="1B82583C"/>
    <w:rsid w:val="1BD4F4B3"/>
    <w:rsid w:val="1C519CC0"/>
    <w:rsid w:val="1C5C74CC"/>
    <w:rsid w:val="1DAB7FBA"/>
    <w:rsid w:val="1E9CEB28"/>
    <w:rsid w:val="1EB34DF3"/>
    <w:rsid w:val="1EEAF306"/>
    <w:rsid w:val="1F784C11"/>
    <w:rsid w:val="2078CDC6"/>
    <w:rsid w:val="208F142B"/>
    <w:rsid w:val="209CFA9C"/>
    <w:rsid w:val="21153B16"/>
    <w:rsid w:val="2312FA87"/>
    <w:rsid w:val="23CA1F57"/>
    <w:rsid w:val="2438B65E"/>
    <w:rsid w:val="24466DA9"/>
    <w:rsid w:val="24AF940A"/>
    <w:rsid w:val="2529D6F4"/>
    <w:rsid w:val="25A01859"/>
    <w:rsid w:val="25BD18D0"/>
    <w:rsid w:val="262B08B2"/>
    <w:rsid w:val="26A53622"/>
    <w:rsid w:val="26FDC56C"/>
    <w:rsid w:val="274A2F45"/>
    <w:rsid w:val="2822B281"/>
    <w:rsid w:val="2890F707"/>
    <w:rsid w:val="289BB367"/>
    <w:rsid w:val="29DB0A42"/>
    <w:rsid w:val="2AFF04C9"/>
    <w:rsid w:val="2B270ED3"/>
    <w:rsid w:val="2B626241"/>
    <w:rsid w:val="2BCB4826"/>
    <w:rsid w:val="2BDDB285"/>
    <w:rsid w:val="2C4BA0A3"/>
    <w:rsid w:val="2D04C63A"/>
    <w:rsid w:val="2D6DE054"/>
    <w:rsid w:val="2EBA17E6"/>
    <w:rsid w:val="2EFD06B9"/>
    <w:rsid w:val="2F20846C"/>
    <w:rsid w:val="2F73FE23"/>
    <w:rsid w:val="2FB38E45"/>
    <w:rsid w:val="2FCAD436"/>
    <w:rsid w:val="303D783F"/>
    <w:rsid w:val="307BB242"/>
    <w:rsid w:val="30C60C83"/>
    <w:rsid w:val="30E66F11"/>
    <w:rsid w:val="30E76D70"/>
    <w:rsid w:val="3166047C"/>
    <w:rsid w:val="31E1B73F"/>
    <w:rsid w:val="321393BC"/>
    <w:rsid w:val="325088D9"/>
    <w:rsid w:val="32A1FEC4"/>
    <w:rsid w:val="33427093"/>
    <w:rsid w:val="3372A63A"/>
    <w:rsid w:val="33E6524C"/>
    <w:rsid w:val="33FA18C7"/>
    <w:rsid w:val="341122CC"/>
    <w:rsid w:val="3476334A"/>
    <w:rsid w:val="35368910"/>
    <w:rsid w:val="3576BEB1"/>
    <w:rsid w:val="35BAB00C"/>
    <w:rsid w:val="35D204CF"/>
    <w:rsid w:val="360CE8C5"/>
    <w:rsid w:val="366EA3FA"/>
    <w:rsid w:val="376678D2"/>
    <w:rsid w:val="379D13EE"/>
    <w:rsid w:val="385E039E"/>
    <w:rsid w:val="390BB301"/>
    <w:rsid w:val="39988807"/>
    <w:rsid w:val="39E69963"/>
    <w:rsid w:val="3A707BA5"/>
    <w:rsid w:val="3A72D4CF"/>
    <w:rsid w:val="3AFD8C7B"/>
    <w:rsid w:val="3B06388B"/>
    <w:rsid w:val="3C9D959A"/>
    <w:rsid w:val="3E2007D0"/>
    <w:rsid w:val="3F5D5E27"/>
    <w:rsid w:val="3FE6D3C8"/>
    <w:rsid w:val="401FF9D4"/>
    <w:rsid w:val="404E5165"/>
    <w:rsid w:val="40819921"/>
    <w:rsid w:val="40F7E62B"/>
    <w:rsid w:val="418AD128"/>
    <w:rsid w:val="41D0E47F"/>
    <w:rsid w:val="42511B16"/>
    <w:rsid w:val="435A7DEE"/>
    <w:rsid w:val="43851C0E"/>
    <w:rsid w:val="439D828B"/>
    <w:rsid w:val="43F48D18"/>
    <w:rsid w:val="44C39E16"/>
    <w:rsid w:val="45C9767C"/>
    <w:rsid w:val="47364640"/>
    <w:rsid w:val="473D73FE"/>
    <w:rsid w:val="4767CBE2"/>
    <w:rsid w:val="47A8D2D5"/>
    <w:rsid w:val="47E2EEEA"/>
    <w:rsid w:val="4805FA4D"/>
    <w:rsid w:val="480D4BD7"/>
    <w:rsid w:val="48410809"/>
    <w:rsid w:val="489D015C"/>
    <w:rsid w:val="48F1673D"/>
    <w:rsid w:val="49324CCD"/>
    <w:rsid w:val="4A24E681"/>
    <w:rsid w:val="4AD8C194"/>
    <w:rsid w:val="4CA4A99C"/>
    <w:rsid w:val="4CB94611"/>
    <w:rsid w:val="4D546BED"/>
    <w:rsid w:val="4E4511EA"/>
    <w:rsid w:val="4F3F6FD3"/>
    <w:rsid w:val="4F5BD926"/>
    <w:rsid w:val="500EE138"/>
    <w:rsid w:val="507E6305"/>
    <w:rsid w:val="51CFFE65"/>
    <w:rsid w:val="52E375F6"/>
    <w:rsid w:val="52E8F29F"/>
    <w:rsid w:val="530EF4EF"/>
    <w:rsid w:val="53254BBD"/>
    <w:rsid w:val="53402E54"/>
    <w:rsid w:val="53FC3480"/>
    <w:rsid w:val="540F6191"/>
    <w:rsid w:val="543F64F8"/>
    <w:rsid w:val="54E83FBD"/>
    <w:rsid w:val="56468187"/>
    <w:rsid w:val="56D98DF4"/>
    <w:rsid w:val="56E4E229"/>
    <w:rsid w:val="57093C3E"/>
    <w:rsid w:val="5776500A"/>
    <w:rsid w:val="5855194F"/>
    <w:rsid w:val="5A58CC67"/>
    <w:rsid w:val="5AE229D2"/>
    <w:rsid w:val="5AFB16AD"/>
    <w:rsid w:val="5D40AD05"/>
    <w:rsid w:val="5D64BE93"/>
    <w:rsid w:val="5D7D1547"/>
    <w:rsid w:val="5DEBD088"/>
    <w:rsid w:val="5E02446F"/>
    <w:rsid w:val="5E6A8482"/>
    <w:rsid w:val="5EDF9AE0"/>
    <w:rsid w:val="5F9A384C"/>
    <w:rsid w:val="5FC7C78D"/>
    <w:rsid w:val="5FFE618B"/>
    <w:rsid w:val="602388BB"/>
    <w:rsid w:val="60C982EA"/>
    <w:rsid w:val="60ECCF0C"/>
    <w:rsid w:val="60FD9548"/>
    <w:rsid w:val="614160D2"/>
    <w:rsid w:val="6171A81B"/>
    <w:rsid w:val="619738EB"/>
    <w:rsid w:val="62A3F110"/>
    <w:rsid w:val="6595D77A"/>
    <w:rsid w:val="674A3D2E"/>
    <w:rsid w:val="67916820"/>
    <w:rsid w:val="67B8792F"/>
    <w:rsid w:val="681B14DA"/>
    <w:rsid w:val="6834235A"/>
    <w:rsid w:val="68AA643D"/>
    <w:rsid w:val="68E2EA46"/>
    <w:rsid w:val="68F196AD"/>
    <w:rsid w:val="697F89A9"/>
    <w:rsid w:val="69AAD778"/>
    <w:rsid w:val="6AA20337"/>
    <w:rsid w:val="6B247AA9"/>
    <w:rsid w:val="6BFDBD16"/>
    <w:rsid w:val="6D6EE618"/>
    <w:rsid w:val="6DAD8FEB"/>
    <w:rsid w:val="6E7DA111"/>
    <w:rsid w:val="6EDE0534"/>
    <w:rsid w:val="6F1CC8F8"/>
    <w:rsid w:val="6F2E1A7B"/>
    <w:rsid w:val="70F9FEC1"/>
    <w:rsid w:val="711955F1"/>
    <w:rsid w:val="722FC9EC"/>
    <w:rsid w:val="7273F0ED"/>
    <w:rsid w:val="734E0E68"/>
    <w:rsid w:val="7392721A"/>
    <w:rsid w:val="73B17121"/>
    <w:rsid w:val="74700B7B"/>
    <w:rsid w:val="74732B33"/>
    <w:rsid w:val="748335A8"/>
    <w:rsid w:val="74EA9088"/>
    <w:rsid w:val="7526AF3A"/>
    <w:rsid w:val="756023C0"/>
    <w:rsid w:val="75B19E73"/>
    <w:rsid w:val="75E1ADC7"/>
    <w:rsid w:val="75EF7B52"/>
    <w:rsid w:val="76D14ED4"/>
    <w:rsid w:val="775700D1"/>
    <w:rsid w:val="77A4EFBB"/>
    <w:rsid w:val="77EE8D29"/>
    <w:rsid w:val="78A3C797"/>
    <w:rsid w:val="7A61BFA1"/>
    <w:rsid w:val="7A872C62"/>
    <w:rsid w:val="7AA4E4D9"/>
    <w:rsid w:val="7AFE172C"/>
    <w:rsid w:val="7B54CC25"/>
    <w:rsid w:val="7B5C692C"/>
    <w:rsid w:val="7B688885"/>
    <w:rsid w:val="7BEE3C87"/>
    <w:rsid w:val="7CE0F606"/>
    <w:rsid w:val="7D3E4D22"/>
    <w:rsid w:val="7EED64DD"/>
    <w:rsid w:val="7F0A1170"/>
    <w:rsid w:val="7F1B5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7B8F8F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43F1"/>
    <w:rPr>
      <w:rFonts w:ascii="Georgia" w:hAnsi="Georgia"/>
      <w:sz w:val="22"/>
      <w:szCs w:val="24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041D55"/>
    <w:pPr>
      <w:keepNext/>
      <w:numPr>
        <w:numId w:val="19"/>
      </w:numPr>
      <w:spacing w:before="480" w:after="240"/>
      <w:ind w:left="431" w:hanging="431"/>
      <w:outlineLvl w:val="0"/>
    </w:pPr>
    <w:rPr>
      <w:bCs/>
      <w:kern w:val="32"/>
      <w:sz w:val="32"/>
      <w:szCs w:val="32"/>
    </w:rPr>
  </w:style>
  <w:style w:type="paragraph" w:styleId="Overskrift2">
    <w:name w:val="heading 2"/>
    <w:basedOn w:val="Normal"/>
    <w:next w:val="Normal"/>
    <w:link w:val="Overskrift2Tegn"/>
    <w:qFormat/>
    <w:rsid w:val="00041D55"/>
    <w:pPr>
      <w:keepNext/>
      <w:numPr>
        <w:ilvl w:val="1"/>
        <w:numId w:val="19"/>
      </w:numPr>
      <w:suppressAutoHyphens/>
      <w:spacing w:before="480" w:after="200"/>
      <w:ind w:left="578" w:hanging="578"/>
      <w:outlineLvl w:val="1"/>
    </w:pPr>
    <w:rPr>
      <w:bCs/>
      <w:sz w:val="28"/>
      <w:szCs w:val="22"/>
      <w:lang w:eastAsia="ar-SA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CD3E08"/>
    <w:pPr>
      <w:keepNext/>
      <w:numPr>
        <w:ilvl w:val="2"/>
        <w:numId w:val="19"/>
      </w:numPr>
      <w:spacing w:before="240" w:after="60"/>
      <w:ind w:left="2160" w:hanging="360"/>
      <w:outlineLvl w:val="2"/>
    </w:pPr>
    <w:rPr>
      <w:rFonts w:ascii="Cambria" w:hAnsi="Cambria"/>
      <w:b/>
      <w:bCs/>
      <w:sz w:val="26"/>
      <w:szCs w:val="26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DD6FEF"/>
    <w:pPr>
      <w:keepNext/>
      <w:keepLines/>
      <w:numPr>
        <w:ilvl w:val="3"/>
        <w:numId w:val="19"/>
      </w:numPr>
      <w:spacing w:before="40"/>
      <w:ind w:left="2880" w:hanging="36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DD6FEF"/>
    <w:pPr>
      <w:keepNext/>
      <w:keepLines/>
      <w:numPr>
        <w:ilvl w:val="4"/>
        <w:numId w:val="19"/>
      </w:numPr>
      <w:spacing w:before="40"/>
      <w:ind w:left="3600" w:hanging="36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DD6FEF"/>
    <w:pPr>
      <w:keepNext/>
      <w:keepLines/>
      <w:numPr>
        <w:ilvl w:val="5"/>
        <w:numId w:val="19"/>
      </w:numPr>
      <w:spacing w:before="40"/>
      <w:ind w:left="4320" w:hanging="36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DD6FEF"/>
    <w:pPr>
      <w:keepNext/>
      <w:keepLines/>
      <w:numPr>
        <w:ilvl w:val="6"/>
        <w:numId w:val="19"/>
      </w:numPr>
      <w:spacing w:before="40"/>
      <w:ind w:left="5040" w:hanging="36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DD6FEF"/>
    <w:pPr>
      <w:keepNext/>
      <w:keepLines/>
      <w:numPr>
        <w:ilvl w:val="7"/>
        <w:numId w:val="19"/>
      </w:numPr>
      <w:spacing w:before="40"/>
      <w:ind w:left="5760" w:hanging="36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DD6FEF"/>
    <w:pPr>
      <w:keepNext/>
      <w:keepLines/>
      <w:numPr>
        <w:ilvl w:val="8"/>
        <w:numId w:val="19"/>
      </w:numPr>
      <w:spacing w:before="40"/>
      <w:ind w:left="6480" w:hanging="36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EE6CD2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link w:val="Topptekst"/>
    <w:uiPriority w:val="99"/>
    <w:rsid w:val="00EE6CD2"/>
    <w:rPr>
      <w:sz w:val="22"/>
      <w:szCs w:val="24"/>
    </w:rPr>
  </w:style>
  <w:style w:type="paragraph" w:styleId="Bunntekst">
    <w:name w:val="footer"/>
    <w:basedOn w:val="Normal"/>
    <w:link w:val="BunntekstTegn"/>
    <w:uiPriority w:val="99"/>
    <w:unhideWhenUsed/>
    <w:rsid w:val="00EE6CD2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link w:val="Bunntekst"/>
    <w:uiPriority w:val="99"/>
    <w:rsid w:val="00EE6CD2"/>
    <w:rPr>
      <w:sz w:val="22"/>
      <w:szCs w:val="24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EE6CD2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uiPriority w:val="99"/>
    <w:semiHidden/>
    <w:rsid w:val="00EE6CD2"/>
    <w:rPr>
      <w:rFonts w:ascii="Tahoma" w:hAnsi="Tahoma" w:cs="Tahoma"/>
      <w:sz w:val="16"/>
      <w:szCs w:val="16"/>
    </w:rPr>
  </w:style>
  <w:style w:type="character" w:customStyle="1" w:styleId="Overskrift2Tegn">
    <w:name w:val="Overskrift 2 Tegn"/>
    <w:link w:val="Overskrift2"/>
    <w:rsid w:val="00041D55"/>
    <w:rPr>
      <w:rFonts w:ascii="Georgia" w:hAnsi="Georgia"/>
      <w:bCs/>
      <w:sz w:val="28"/>
      <w:szCs w:val="22"/>
      <w:lang w:eastAsia="ar-SA"/>
    </w:rPr>
  </w:style>
  <w:style w:type="table" w:styleId="Tabellrutenett">
    <w:name w:val="Table Grid"/>
    <w:basedOn w:val="Vanligtabell"/>
    <w:uiPriority w:val="59"/>
    <w:rsid w:val="00A2181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Overskrift3Tegn">
    <w:name w:val="Overskrift 3 Tegn"/>
    <w:link w:val="Overskrift3"/>
    <w:uiPriority w:val="9"/>
    <w:rsid w:val="00CD3E08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AvsntilhQy1">
    <w:name w:val="Avsn til hÀQÀy 1"/>
    <w:rsid w:val="008333B3"/>
    <w:pPr>
      <w:tabs>
        <w:tab w:val="left" w:pos="-720"/>
        <w:tab w:val="left" w:pos="0"/>
        <w:tab w:val="decimal" w:pos="720"/>
      </w:tabs>
      <w:suppressAutoHyphens/>
      <w:ind w:left="720"/>
    </w:pPr>
    <w:rPr>
      <w:rFonts w:ascii="Courier New" w:hAnsi="Courier New"/>
      <w:sz w:val="24"/>
      <w:lang w:val="en-US"/>
    </w:rPr>
  </w:style>
  <w:style w:type="paragraph" w:styleId="Merknadstekst">
    <w:name w:val="annotation text"/>
    <w:basedOn w:val="Normal"/>
    <w:link w:val="MerknadstekstTegn"/>
    <w:semiHidden/>
    <w:rsid w:val="00AA4C66"/>
    <w:pPr>
      <w:keepLines/>
      <w:widowControl w:val="0"/>
    </w:pPr>
    <w:rPr>
      <w:rFonts w:eastAsia="SimSun"/>
      <w:szCs w:val="22"/>
    </w:rPr>
  </w:style>
  <w:style w:type="character" w:customStyle="1" w:styleId="MerknadstekstTegn">
    <w:name w:val="Merknadstekst Tegn"/>
    <w:link w:val="Merknadstekst"/>
    <w:semiHidden/>
    <w:rsid w:val="00AA4C66"/>
    <w:rPr>
      <w:rFonts w:ascii="Arial" w:eastAsia="SimSun" w:hAnsi="Arial"/>
      <w:sz w:val="22"/>
      <w:szCs w:val="22"/>
    </w:rPr>
  </w:style>
  <w:style w:type="paragraph" w:customStyle="1" w:styleId="Brdtekstpflgende">
    <w:name w:val="Brødtekst påfølgende"/>
    <w:basedOn w:val="Normal"/>
    <w:link w:val="BrdtekstpflgendeTegn"/>
    <w:rsid w:val="00AA4C66"/>
    <w:pPr>
      <w:spacing w:before="60" w:after="60"/>
    </w:pPr>
    <w:rPr>
      <w:rFonts w:ascii="Times New Roman" w:hAnsi="Times New Roman"/>
      <w:sz w:val="24"/>
      <w:szCs w:val="20"/>
    </w:rPr>
  </w:style>
  <w:style w:type="character" w:customStyle="1" w:styleId="BrdtekstpflgendeTegn">
    <w:name w:val="Brødtekst påfølgende Tegn"/>
    <w:link w:val="Brdtekstpflgende"/>
    <w:locked/>
    <w:rsid w:val="00AA4C66"/>
    <w:rPr>
      <w:sz w:val="24"/>
    </w:rPr>
  </w:style>
  <w:style w:type="character" w:styleId="Merknadsreferanse">
    <w:name w:val="annotation reference"/>
    <w:semiHidden/>
    <w:rsid w:val="002B10DF"/>
    <w:rPr>
      <w:rFonts w:ascii="Times New Roman" w:hAnsi="Times New Roman" w:cs="Times New Roman"/>
      <w:sz w:val="16"/>
      <w:szCs w:val="16"/>
    </w:rPr>
  </w:style>
  <w:style w:type="paragraph" w:styleId="Listeavsnitt">
    <w:name w:val="List Paragraph"/>
    <w:basedOn w:val="Normal"/>
    <w:uiPriority w:val="34"/>
    <w:qFormat/>
    <w:rsid w:val="002B10DF"/>
    <w:pPr>
      <w:keepLines/>
      <w:widowControl w:val="0"/>
      <w:ind w:left="720"/>
      <w:contextualSpacing/>
    </w:pPr>
    <w:rPr>
      <w:rFonts w:eastAsia="SimSun"/>
      <w:szCs w:val="22"/>
    </w:rPr>
  </w:style>
  <w:style w:type="character" w:customStyle="1" w:styleId="Overskrift1Tegn">
    <w:name w:val="Overskrift 1 Tegn"/>
    <w:link w:val="Overskrift1"/>
    <w:uiPriority w:val="9"/>
    <w:rsid w:val="00041D55"/>
    <w:rPr>
      <w:rFonts w:ascii="Georgia" w:hAnsi="Georgia"/>
      <w:bCs/>
      <w:kern w:val="32"/>
      <w:sz w:val="32"/>
      <w:szCs w:val="32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473585"/>
    <w:pPr>
      <w:keepLines w:val="0"/>
      <w:widowControl/>
    </w:pPr>
    <w:rPr>
      <w:rFonts w:eastAsia="Times New Roman"/>
      <w:b/>
      <w:bCs/>
      <w:sz w:val="20"/>
      <w:szCs w:val="20"/>
    </w:rPr>
  </w:style>
  <w:style w:type="character" w:customStyle="1" w:styleId="KommentaremneTegn">
    <w:name w:val="Kommentaremne Tegn"/>
    <w:link w:val="Kommentaremne"/>
    <w:uiPriority w:val="99"/>
    <w:semiHidden/>
    <w:rsid w:val="00473585"/>
    <w:rPr>
      <w:rFonts w:ascii="Arial" w:eastAsia="SimSun" w:hAnsi="Arial"/>
      <w:b/>
      <w:bCs/>
      <w:sz w:val="22"/>
      <w:szCs w:val="22"/>
    </w:rPr>
  </w:style>
  <w:style w:type="paragraph" w:styleId="Tittel">
    <w:name w:val="Title"/>
    <w:basedOn w:val="Normal"/>
    <w:next w:val="Normal"/>
    <w:link w:val="TittelTegn"/>
    <w:uiPriority w:val="10"/>
    <w:qFormat/>
    <w:rsid w:val="00145D10"/>
    <w:pPr>
      <w:spacing w:before="600" w:after="60"/>
      <w:outlineLvl w:val="0"/>
    </w:pPr>
    <w:rPr>
      <w:rFonts w:ascii="Calibri Light" w:hAnsi="Calibri Light"/>
      <w:b/>
      <w:bCs/>
      <w:kern w:val="28"/>
      <w:sz w:val="40"/>
      <w:szCs w:val="40"/>
    </w:rPr>
  </w:style>
  <w:style w:type="character" w:customStyle="1" w:styleId="TittelTegn">
    <w:name w:val="Tittel Tegn"/>
    <w:link w:val="Tittel"/>
    <w:uiPriority w:val="10"/>
    <w:rsid w:val="00145D10"/>
    <w:rPr>
      <w:rFonts w:ascii="Calibri Light" w:hAnsi="Calibri Light"/>
      <w:b/>
      <w:bCs/>
      <w:kern w:val="28"/>
      <w:sz w:val="40"/>
      <w:szCs w:val="40"/>
    </w:rPr>
  </w:style>
  <w:style w:type="paragraph" w:styleId="INNH1">
    <w:name w:val="toc 1"/>
    <w:basedOn w:val="Normal"/>
    <w:next w:val="Normal"/>
    <w:autoRedefine/>
    <w:uiPriority w:val="39"/>
    <w:unhideWhenUsed/>
    <w:rsid w:val="00B75C2E"/>
  </w:style>
  <w:style w:type="character" w:styleId="Hyperkobling">
    <w:name w:val="Hyperlink"/>
    <w:uiPriority w:val="99"/>
    <w:unhideWhenUsed/>
    <w:rsid w:val="00B75C2E"/>
    <w:rPr>
      <w:color w:val="0563C1"/>
      <w:u w:val="single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B75C2E"/>
    <w:pPr>
      <w:keepLines/>
      <w:numPr>
        <w:numId w:val="0"/>
      </w:numPr>
      <w:spacing w:after="0" w:line="259" w:lineRule="auto"/>
      <w:outlineLvl w:val="9"/>
    </w:pPr>
    <w:rPr>
      <w:b/>
      <w:bCs w:val="0"/>
      <w:color w:val="2E74B5"/>
      <w:kern w:val="0"/>
    </w:rPr>
  </w:style>
  <w:style w:type="paragraph" w:styleId="INNH3">
    <w:name w:val="toc 3"/>
    <w:basedOn w:val="Normal"/>
    <w:next w:val="Normal"/>
    <w:autoRedefine/>
    <w:uiPriority w:val="39"/>
    <w:unhideWhenUsed/>
    <w:rsid w:val="00B75C2E"/>
    <w:pPr>
      <w:ind w:left="440"/>
    </w:pPr>
  </w:style>
  <w:style w:type="paragraph" w:styleId="INNH2">
    <w:name w:val="toc 2"/>
    <w:basedOn w:val="Normal"/>
    <w:next w:val="Normal"/>
    <w:autoRedefine/>
    <w:uiPriority w:val="39"/>
    <w:unhideWhenUsed/>
    <w:rsid w:val="00B75C2E"/>
    <w:pPr>
      <w:ind w:left="220"/>
    </w:pPr>
  </w:style>
  <w:style w:type="paragraph" w:styleId="Ingenmellomrom">
    <w:name w:val="No Spacing"/>
    <w:uiPriority w:val="1"/>
    <w:qFormat/>
    <w:rsid w:val="004C7D1C"/>
    <w:rPr>
      <w:rFonts w:ascii="Arial" w:hAnsi="Arial"/>
      <w:b/>
      <w:sz w:val="24"/>
      <w:szCs w:val="24"/>
    </w:rPr>
  </w:style>
  <w:style w:type="character" w:styleId="Sidetall">
    <w:name w:val="page number"/>
    <w:semiHidden/>
    <w:unhideWhenUsed/>
    <w:rsid w:val="007B66F7"/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DD6FEF"/>
    <w:rPr>
      <w:rFonts w:asciiTheme="majorHAnsi" w:eastAsiaTheme="majorEastAsia" w:hAnsiTheme="majorHAnsi" w:cstheme="majorBidi"/>
      <w:i/>
      <w:iCs/>
      <w:color w:val="2E74B5" w:themeColor="accent1" w:themeShade="BF"/>
      <w:sz w:val="22"/>
      <w:szCs w:val="24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DD6FEF"/>
    <w:rPr>
      <w:rFonts w:asciiTheme="majorHAnsi" w:eastAsiaTheme="majorEastAsia" w:hAnsiTheme="majorHAnsi" w:cstheme="majorBidi"/>
      <w:color w:val="2E74B5" w:themeColor="accent1" w:themeShade="BF"/>
      <w:sz w:val="22"/>
      <w:szCs w:val="24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DD6FEF"/>
    <w:rPr>
      <w:rFonts w:asciiTheme="majorHAnsi" w:eastAsiaTheme="majorEastAsia" w:hAnsiTheme="majorHAnsi" w:cstheme="majorBidi"/>
      <w:color w:val="1F4D78" w:themeColor="accent1" w:themeShade="7F"/>
      <w:sz w:val="22"/>
      <w:szCs w:val="24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DD6FEF"/>
    <w:rPr>
      <w:rFonts w:asciiTheme="majorHAnsi" w:eastAsiaTheme="majorEastAsia" w:hAnsiTheme="majorHAnsi" w:cstheme="majorBidi"/>
      <w:i/>
      <w:iCs/>
      <w:color w:val="1F4D78" w:themeColor="accent1" w:themeShade="7F"/>
      <w:sz w:val="22"/>
      <w:szCs w:val="24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DD6FEF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DD6FEF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Revisjon">
    <w:name w:val="Revision"/>
    <w:hidden/>
    <w:uiPriority w:val="99"/>
    <w:semiHidden/>
    <w:rsid w:val="0014220D"/>
    <w:rPr>
      <w:rFonts w:ascii="Georgia" w:hAnsi="Georgia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</Words>
  <Characters>300</Characters>
  <Application>Microsoft Office Word</Application>
  <DocSecurity>0</DocSecurity>
  <Lines>2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2026-06-12T14:42:00Z</dcterms:created>
  <dcterms:modified xsi:type="dcterms:W3CDTF">2026-06-12T14:42:00Z</dcterms:modified>
</cp:coreProperties>
</file>